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762C" w14:textId="77777777" w:rsidR="00D852BC" w:rsidRPr="008A604E" w:rsidRDefault="00DB4BB3">
      <w:pPr>
        <w:spacing w:before="67" w:after="0" w:line="247" w:lineRule="exact"/>
        <w:ind w:left="116" w:right="-20"/>
        <w:rPr>
          <w:rFonts w:ascii="Calibri" w:eastAsia="Calibri" w:hAnsi="Calibri" w:cs="Calibri"/>
          <w:color w:val="FF0000"/>
        </w:rPr>
      </w:pP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</w:rPr>
        <w:t xml:space="preserve">                      </w:t>
      </w:r>
      <w:r w:rsidRPr="008A604E">
        <w:rPr>
          <w:rFonts w:ascii="Calibri" w:eastAsia="Calibri" w:hAnsi="Calibri" w:cs="Calibri"/>
          <w:b/>
          <w:bCs/>
          <w:color w:val="FF0000"/>
          <w:w w:val="102"/>
        </w:rPr>
        <w:t xml:space="preserve"> </w:t>
      </w:r>
      <w:r w:rsidRPr="008A604E">
        <w:rPr>
          <w:rFonts w:ascii="Calibri" w:eastAsia="Calibri" w:hAnsi="Calibri" w:cs="Calibri"/>
          <w:color w:val="FF0000"/>
          <w:spacing w:val="1"/>
          <w:w w:val="102"/>
        </w:rPr>
        <w:t xml:space="preserve"> 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CAT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CH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ESE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D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D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U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X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u w:val="single" w:color="000000"/>
        </w:rPr>
        <w:t>NN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EE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2019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>-</w:t>
      </w:r>
      <w:proofErr w:type="gram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2020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:</w:t>
      </w:r>
      <w:proofErr w:type="gram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da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u w:val="single" w:color="000000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rencon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u w:val="single" w:color="000000"/>
        </w:rPr>
        <w:t>re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u w:val="single" w:color="000000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w w:val="102"/>
        </w:rPr>
        <w:t xml:space="preserve"> </w:t>
      </w:r>
    </w:p>
    <w:p w14:paraId="4F7A3898" w14:textId="77777777" w:rsidR="00D852BC" w:rsidRDefault="00D852BC">
      <w:pPr>
        <w:spacing w:before="2" w:after="0" w:line="140" w:lineRule="exact"/>
        <w:rPr>
          <w:sz w:val="14"/>
          <w:szCs w:val="14"/>
        </w:rPr>
      </w:pPr>
    </w:p>
    <w:p w14:paraId="1EDA0B6B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2DF4C670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226D83DE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5E689292" w14:textId="77777777" w:rsidR="00D852BC" w:rsidRPr="008A604E" w:rsidRDefault="00DB4BB3">
      <w:pPr>
        <w:spacing w:before="28" w:after="0" w:line="292" w:lineRule="auto"/>
        <w:ind w:left="116" w:right="1892"/>
        <w:rPr>
          <w:rFonts w:ascii="Calibri" w:eastAsia="Calibri" w:hAnsi="Calibri" w:cs="Calibri"/>
          <w:color w:val="FF0000"/>
          <w:sz w:val="21"/>
          <w:szCs w:val="21"/>
        </w:rPr>
      </w:pP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Les</w:t>
      </w:r>
      <w:r w:rsidRPr="008A604E">
        <w:rPr>
          <w:rFonts w:ascii="Calibri" w:eastAsia="Calibri" w:hAnsi="Calibri" w:cs="Calibri"/>
          <w:b/>
          <w:bCs/>
          <w:color w:val="FF0000"/>
          <w:spacing w:val="9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encon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tr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es</w:t>
      </w:r>
      <w:r w:rsidRPr="008A604E">
        <w:rPr>
          <w:rFonts w:ascii="Calibri" w:eastAsia="Calibri" w:hAnsi="Calibri" w:cs="Calibri"/>
          <w:b/>
          <w:bCs/>
          <w:color w:val="FF0000"/>
          <w:spacing w:val="2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6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ca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échèse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2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se</w:t>
      </w:r>
      <w:r w:rsidRPr="008A604E">
        <w:rPr>
          <w:rFonts w:ascii="Calibri" w:eastAsia="Calibri" w:hAnsi="Calibri" w:cs="Calibri"/>
          <w:b/>
          <w:bCs/>
          <w:color w:val="FF0000"/>
          <w:spacing w:val="8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f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t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4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6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sa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ed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i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7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6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13h30</w:t>
      </w:r>
      <w:r w:rsidRPr="008A604E">
        <w:rPr>
          <w:rFonts w:ascii="Calibri" w:eastAsia="Calibri" w:hAnsi="Calibri" w:cs="Calibri"/>
          <w:b/>
          <w:bCs/>
          <w:color w:val="FF0000"/>
          <w:spacing w:val="17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à</w:t>
      </w:r>
      <w:r w:rsidRPr="008A604E">
        <w:rPr>
          <w:rFonts w:ascii="Calibri" w:eastAsia="Calibri" w:hAnsi="Calibri" w:cs="Calibri"/>
          <w:b/>
          <w:bCs/>
          <w:color w:val="FF0000"/>
          <w:spacing w:val="4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15h</w:t>
      </w:r>
      <w:r w:rsidRPr="008A604E">
        <w:rPr>
          <w:rFonts w:ascii="Calibri" w:eastAsia="Calibri" w:hAnsi="Calibri" w:cs="Calibri"/>
          <w:b/>
          <w:bCs/>
          <w:color w:val="FF0000"/>
          <w:spacing w:val="11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au</w:t>
      </w:r>
      <w:r w:rsidRPr="008A604E">
        <w:rPr>
          <w:rFonts w:ascii="Calibri" w:eastAsia="Calibri" w:hAnsi="Calibri" w:cs="Calibri"/>
          <w:b/>
          <w:bCs/>
          <w:color w:val="FF0000"/>
          <w:spacing w:val="6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Cen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tr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4"/>
          <w:sz w:val="21"/>
          <w:szCs w:val="21"/>
        </w:rPr>
        <w:t xml:space="preserve"> </w:t>
      </w:r>
      <w:proofErr w:type="gramStart"/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Pas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o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-1"/>
          <w:sz w:val="21"/>
          <w:szCs w:val="21"/>
        </w:rPr>
        <w:t>l</w:t>
      </w:r>
      <w:r w:rsidRPr="008A604E">
        <w:rPr>
          <w:rFonts w:ascii="Calibri" w:eastAsia="Calibri" w:hAnsi="Calibri" w:cs="Calibri"/>
          <w:b/>
          <w:bCs/>
          <w:color w:val="FF0000"/>
          <w:spacing w:val="18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:</w:t>
      </w:r>
      <w:proofErr w:type="gramEnd"/>
      <w:r w:rsidRPr="008A604E">
        <w:rPr>
          <w:rFonts w:ascii="Calibri" w:eastAsia="Calibri" w:hAnsi="Calibri" w:cs="Calibri"/>
          <w:b/>
          <w:bCs/>
          <w:color w:val="FF0000"/>
          <w:spacing w:val="4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126</w:t>
      </w:r>
      <w:r w:rsidRPr="008A604E">
        <w:rPr>
          <w:rFonts w:ascii="Calibri" w:eastAsia="Calibri" w:hAnsi="Calibri" w:cs="Calibri"/>
          <w:b/>
          <w:bCs/>
          <w:color w:val="FF0000"/>
          <w:spacing w:val="1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ue</w:t>
      </w:r>
      <w:r w:rsidRPr="008A604E"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3"/>
          <w:sz w:val="21"/>
          <w:szCs w:val="21"/>
        </w:rPr>
        <w:t>G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éné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G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au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Cou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.</w:t>
      </w:r>
      <w:r w:rsidRPr="008A604E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6CCBCA58" w14:textId="77777777" w:rsidR="00D852BC" w:rsidRDefault="00D852BC">
      <w:pPr>
        <w:spacing w:before="7" w:after="0" w:line="190" w:lineRule="exact"/>
        <w:rPr>
          <w:sz w:val="19"/>
          <w:szCs w:val="19"/>
        </w:rPr>
      </w:pPr>
    </w:p>
    <w:p w14:paraId="611E93F8" w14:textId="77777777" w:rsidR="00D852BC" w:rsidRDefault="00DB4BB3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1F70A0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6A309AAA" w14:textId="77777777" w:rsidR="00D852BC" w:rsidRDefault="00DB4BB3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AA655D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54FF996B" w14:textId="77777777" w:rsidR="00D852BC" w:rsidRDefault="00DB4BB3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CAD88A4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585FF58F" w14:textId="77777777" w:rsidR="00D852BC" w:rsidRDefault="00DB4BB3">
      <w:pPr>
        <w:tabs>
          <w:tab w:val="left" w:pos="820"/>
        </w:tabs>
        <w:spacing w:after="0" w:line="476" w:lineRule="auto"/>
        <w:ind w:left="824" w:right="7378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sa</w:t>
      </w:r>
      <w:r w:rsidRPr="008A604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ed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7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5C640F" w14:textId="19BE8301" w:rsidR="00D852BC" w:rsidRDefault="00DB4BB3">
      <w:pPr>
        <w:spacing w:after="0" w:line="247" w:lineRule="exact"/>
        <w:ind w:left="824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Le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c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ed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25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s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à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14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h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en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l’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é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g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li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se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de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Sa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rt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y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(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128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ue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G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de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Gau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ll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à</w:t>
      </w:r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Cou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r</w:t>
      </w:r>
      <w:r w:rsidRPr="008A604E"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c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</w:t>
      </w:r>
      <w:r w:rsidRPr="008A604E"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ll</w:t>
      </w:r>
      <w:r w:rsidRPr="008A604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es</w:t>
      </w:r>
      <w:proofErr w:type="spellEnd"/>
      <w:r w:rsidRPr="008A604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)</w:t>
      </w:r>
      <w:r w:rsidRPr="008A604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CB4782F" w14:textId="64DAB63B" w:rsidR="00BA5AB5" w:rsidRPr="008A604E" w:rsidRDefault="00BA5AB5">
      <w:pPr>
        <w:spacing w:after="0" w:line="247" w:lineRule="exact"/>
        <w:ind w:left="824" w:right="-20"/>
        <w:rPr>
          <w:rFonts w:ascii="Calibri" w:eastAsia="Calibri" w:hAnsi="Calibri" w:cs="Calibri"/>
          <w:b/>
          <w:bCs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Réconciliation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présence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obligatoire</w:t>
      </w:r>
      <w:proofErr w:type="spellEnd"/>
      <w:r>
        <w:rPr>
          <w:rFonts w:ascii="Calibri" w:eastAsia="Calibri" w:hAnsi="Calibri" w:cs="Calibri"/>
          <w:b/>
          <w:bCs/>
          <w:w w:val="102"/>
          <w:sz w:val="21"/>
          <w:szCs w:val="21"/>
        </w:rPr>
        <w:t>)</w:t>
      </w:r>
    </w:p>
    <w:p w14:paraId="17778FFC" w14:textId="77777777" w:rsidR="00D852BC" w:rsidRDefault="00D852BC">
      <w:pPr>
        <w:spacing w:before="13" w:after="0" w:line="220" w:lineRule="exact"/>
      </w:pPr>
    </w:p>
    <w:p w14:paraId="60DB65D3" w14:textId="261AF577" w:rsidR="00D852BC" w:rsidRPr="008A604E" w:rsidRDefault="00DB4BB3">
      <w:pPr>
        <w:spacing w:before="28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Le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encon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géné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onne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(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co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pagn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’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adu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proofErr w:type="spellEnd"/>
      <w:proofErr w:type="gramStart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)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cho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x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2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eu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x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,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5BDE4118" w14:textId="77777777" w:rsidR="00D852BC" w:rsidRPr="008A604E" w:rsidRDefault="00DB4BB3">
      <w:pPr>
        <w:spacing w:before="51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d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anche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9h15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12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h</w:t>
      </w:r>
      <w:r w:rsidRPr="008A604E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78740FB4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178B725D" w14:textId="5F4DD63A" w:rsidR="00D852BC" w:rsidRDefault="00DB4BB3">
      <w:pPr>
        <w:tabs>
          <w:tab w:val="left" w:pos="820"/>
        </w:tabs>
        <w:spacing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védè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72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BAF2AEE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6A0EE1CC" w14:textId="48205A98" w:rsidR="00D852BC" w:rsidRDefault="00DB4BB3">
      <w:pPr>
        <w:spacing w:after="0" w:line="247" w:lineRule="exact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azegn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uyè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7F93A2E" w14:textId="77777777" w:rsidR="00D852BC" w:rsidRDefault="00D852BC">
      <w:pPr>
        <w:spacing w:before="2" w:after="0" w:line="140" w:lineRule="exact"/>
        <w:rPr>
          <w:sz w:val="14"/>
          <w:szCs w:val="14"/>
        </w:rPr>
      </w:pPr>
    </w:p>
    <w:p w14:paraId="0F39E635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069A00F5" w14:textId="5EFF7EE9" w:rsidR="00D852BC" w:rsidRDefault="00DB4BB3">
      <w:pPr>
        <w:tabs>
          <w:tab w:val="left" w:pos="820"/>
        </w:tabs>
        <w:spacing w:before="28" w:after="0" w:line="240" w:lineRule="auto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3B2539">
        <w:rPr>
          <w:rFonts w:ascii="Calibri" w:eastAsia="Calibri" w:hAnsi="Calibri" w:cs="Calibri"/>
          <w:spacing w:val="2"/>
          <w:w w:val="102"/>
          <w:sz w:val="21"/>
          <w:szCs w:val="21"/>
        </w:rPr>
        <w:t>Trazegnies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 w:rsidR="003B2539">
        <w:rPr>
          <w:rFonts w:ascii="Calibri" w:eastAsia="Calibri" w:hAnsi="Calibri" w:cs="Calibri"/>
          <w:spacing w:val="2"/>
          <w:w w:val="103"/>
          <w:sz w:val="21"/>
          <w:szCs w:val="21"/>
        </w:rPr>
        <w:t>Gîte</w:t>
      </w:r>
      <w:proofErr w:type="spellEnd"/>
      <w:r w:rsidR="003B2539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St Martin, Place </w:t>
      </w:r>
      <w:proofErr w:type="spellStart"/>
      <w:r w:rsidR="003B2539">
        <w:rPr>
          <w:rFonts w:ascii="Calibri" w:eastAsia="Calibri" w:hAnsi="Calibri" w:cs="Calibri"/>
          <w:spacing w:val="2"/>
          <w:w w:val="103"/>
          <w:sz w:val="21"/>
          <w:szCs w:val="21"/>
        </w:rPr>
        <w:t>Delbruyère</w:t>
      </w:r>
      <w:proofErr w:type="spellEnd"/>
      <w:r w:rsidR="003B2539">
        <w:rPr>
          <w:rFonts w:ascii="Calibri" w:eastAsia="Calibri" w:hAnsi="Calibri" w:cs="Calibri"/>
          <w:spacing w:val="2"/>
          <w:w w:val="103"/>
          <w:sz w:val="21"/>
          <w:szCs w:val="21"/>
        </w:rPr>
        <w:t>)</w:t>
      </w:r>
    </w:p>
    <w:p w14:paraId="5D236E73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33511B81" w14:textId="4E87424F" w:rsidR="00D852BC" w:rsidRDefault="00DB4BB3">
      <w:pPr>
        <w:spacing w:after="0" w:line="247" w:lineRule="exact"/>
        <w:ind w:left="1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2020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 w:rsidR="003B2539">
        <w:rPr>
          <w:rFonts w:ascii="Calibri" w:eastAsia="Calibri" w:hAnsi="Calibri" w:cs="Calibri"/>
          <w:spacing w:val="2"/>
          <w:w w:val="102"/>
          <w:sz w:val="21"/>
          <w:szCs w:val="21"/>
        </w:rPr>
        <w:t>Courcelles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proofErr w:type="spellStart"/>
      <w:r w:rsidR="003B2539">
        <w:rPr>
          <w:rFonts w:ascii="Calibri" w:eastAsia="Calibri" w:hAnsi="Calibri" w:cs="Calibri"/>
          <w:spacing w:val="2"/>
          <w:w w:val="102"/>
          <w:sz w:val="21"/>
          <w:szCs w:val="21"/>
        </w:rPr>
        <w:t>Belvédère</w:t>
      </w:r>
      <w:proofErr w:type="spellEnd"/>
      <w:r w:rsidR="003B2539">
        <w:rPr>
          <w:rFonts w:ascii="Calibri" w:eastAsia="Calibri" w:hAnsi="Calibri" w:cs="Calibri"/>
          <w:spacing w:val="2"/>
          <w:w w:val="102"/>
          <w:sz w:val="21"/>
          <w:szCs w:val="21"/>
        </w:rPr>
        <w:t>, 72 rue G de Gaulle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998E2A7" w14:textId="77777777" w:rsidR="00D852BC" w:rsidRDefault="00D852BC">
      <w:pPr>
        <w:spacing w:before="2" w:after="0" w:line="140" w:lineRule="exact"/>
        <w:rPr>
          <w:sz w:val="14"/>
          <w:szCs w:val="14"/>
        </w:rPr>
      </w:pPr>
    </w:p>
    <w:p w14:paraId="093C02C1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5BFF2671" w14:textId="5FA1DC3E" w:rsidR="00D852BC" w:rsidRPr="001654A2" w:rsidRDefault="00DB4BB3">
      <w:pPr>
        <w:tabs>
          <w:tab w:val="left" w:pos="820"/>
        </w:tabs>
        <w:spacing w:before="28" w:after="0" w:line="240" w:lineRule="auto"/>
        <w:ind w:left="116" w:right="-2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1654A2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1654A2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15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1654A2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B2539"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Trazegnies</w:t>
      </w:r>
      <w:proofErr w:type="spellEnd"/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proofErr w:type="spellStart"/>
      <w:r w:rsidR="003B2539"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Gîte</w:t>
      </w:r>
      <w:proofErr w:type="spellEnd"/>
      <w:r w:rsidR="003B2539"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 xml:space="preserve"> St Martin, Place </w:t>
      </w:r>
      <w:proofErr w:type="spellStart"/>
      <w:r w:rsidR="003B2539"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Delbruyère</w:t>
      </w:r>
      <w:proofErr w:type="spellEnd"/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Pr="001654A2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672AB6B" w14:textId="77777777" w:rsidR="00D852BC" w:rsidRPr="001654A2" w:rsidRDefault="00D852BC">
      <w:pPr>
        <w:spacing w:before="12" w:after="0" w:line="240" w:lineRule="exact"/>
        <w:rPr>
          <w:b/>
          <w:bCs/>
          <w:sz w:val="24"/>
          <w:szCs w:val="24"/>
        </w:rPr>
      </w:pPr>
    </w:p>
    <w:p w14:paraId="58271710" w14:textId="771ED903" w:rsidR="00D852BC" w:rsidRDefault="00DB4BB3">
      <w:pPr>
        <w:spacing w:after="0" w:line="247" w:lineRule="exact"/>
        <w:ind w:left="116" w:right="-20"/>
        <w:rPr>
          <w:rFonts w:ascii="Calibri" w:eastAsia="Calibri" w:hAnsi="Calibri" w:cs="Calibri"/>
          <w:sz w:val="21"/>
          <w:szCs w:val="21"/>
        </w:rPr>
      </w:pPr>
      <w:r w:rsidRPr="001654A2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     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 w:rsidRPr="001654A2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1654A2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proofErr w:type="spellEnd"/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22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Pr="001654A2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3B2539"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Courcelles</w:t>
      </w:r>
      <w:proofErr w:type="spellEnd"/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proofErr w:type="spellStart"/>
      <w:r w:rsidR="003B2539"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Belvédère</w:t>
      </w:r>
      <w:proofErr w:type="spellEnd"/>
      <w:r w:rsidR="003B2539" w:rsidRPr="001654A2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, 72, rue G de Gaulle</w:t>
      </w:r>
      <w:r w:rsidRPr="001654A2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ACAFEE" w14:textId="77777777" w:rsidR="00D852BC" w:rsidRDefault="00D852BC">
      <w:pPr>
        <w:spacing w:before="2" w:after="0" w:line="140" w:lineRule="exact"/>
        <w:rPr>
          <w:sz w:val="14"/>
          <w:szCs w:val="14"/>
        </w:rPr>
      </w:pPr>
    </w:p>
    <w:p w14:paraId="71E6259C" w14:textId="77777777" w:rsidR="00D852BC" w:rsidRDefault="00D852BC">
      <w:pPr>
        <w:spacing w:after="0" w:line="200" w:lineRule="exact"/>
        <w:rPr>
          <w:sz w:val="20"/>
          <w:szCs w:val="20"/>
        </w:rPr>
      </w:pPr>
    </w:p>
    <w:p w14:paraId="74D6627B" w14:textId="51B270F0" w:rsidR="00D852BC" w:rsidRPr="008A604E" w:rsidRDefault="00DB4BB3">
      <w:pPr>
        <w:spacing w:before="28"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La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à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l’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ucha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avec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,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fr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è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œ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u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(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sses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f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ill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proofErr w:type="spellEnd"/>
      <w:r w:rsidR="008A604E"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)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14:paraId="5F8D0955" w14:textId="77777777" w:rsidR="00D852BC" w:rsidRDefault="00D852BC">
      <w:pPr>
        <w:spacing w:before="12" w:after="0" w:line="240" w:lineRule="exact"/>
        <w:rPr>
          <w:sz w:val="24"/>
          <w:szCs w:val="24"/>
        </w:rPr>
      </w:pPr>
    </w:p>
    <w:p w14:paraId="3E363F9D" w14:textId="77777777" w:rsidR="003B2539" w:rsidRDefault="00DB4BB3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21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2019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17h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Souv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Lagneaux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52F28297" w14:textId="77777777" w:rsidR="003B2539" w:rsidRDefault="003B2539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d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B4BB3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 w:rsidR="00DB4BB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20</w:t>
      </w:r>
      <w:r w:rsidR="00DB4BB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oc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ob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DB4BB3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2019</w:t>
      </w:r>
      <w:r w:rsidR="00DB4BB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DB4BB3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9h30</w:t>
      </w:r>
      <w:r w:rsidR="00DB4BB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DB4BB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Gouy</w:t>
      </w:r>
      <w:proofErr w:type="spellEnd"/>
      <w:r w:rsidR="00DB4BB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DB4BB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DB4BB3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una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DB4BB3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B4BB3">
        <w:rPr>
          <w:rFonts w:ascii="Calibri" w:eastAsia="Calibri" w:hAnsi="Calibri" w:cs="Calibri"/>
          <w:sz w:val="21"/>
          <w:szCs w:val="21"/>
        </w:rPr>
        <w:t xml:space="preserve"> </w:t>
      </w:r>
    </w:p>
    <w:p w14:paraId="4C5B5075" w14:textId="3515F019" w:rsidR="00BC0D88" w:rsidRDefault="003B2539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mardi</w:t>
      </w:r>
      <w:proofErr w:type="spellEnd"/>
      <w:r w:rsidR="00DB4BB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24</w:t>
      </w:r>
      <w:r w:rsidR="00DB4BB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déce</w:t>
      </w:r>
      <w:r w:rsidR="00DB4BB3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b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DB4BB3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2019</w:t>
      </w:r>
      <w:r w:rsidR="00DB4BB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DB4BB3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17h</w:t>
      </w:r>
      <w:r w:rsidR="00DB4BB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DB4BB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Souv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spellEnd"/>
      <w:r w:rsidR="00DB4BB3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DB4BB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Lagneaux</w:t>
      </w:r>
      <w:proofErr w:type="spellEnd"/>
      <w:r w:rsidR="00DB4BB3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</w:p>
    <w:p w14:paraId="0C34D842" w14:textId="561FC3B1" w:rsidR="00BC0D88" w:rsidRDefault="00BC0D88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             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Le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d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B4BB3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anche</w:t>
      </w:r>
      <w:proofErr w:type="spellEnd"/>
      <w:r w:rsidR="00DB4BB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16</w:t>
      </w:r>
      <w:r w:rsidR="00DB4BB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év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spellEnd"/>
      <w:r w:rsidR="00DB4BB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2020</w:t>
      </w:r>
      <w:r w:rsidR="00DB4BB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à</w:t>
      </w:r>
      <w:r w:rsidR="00DB4BB3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9h30</w:t>
      </w:r>
      <w:r w:rsidR="00DB4BB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spellEnd"/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1"/>
          <w:sz w:val="21"/>
          <w:szCs w:val="21"/>
        </w:rPr>
        <w:t>l’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ég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spellEnd"/>
      <w:r w:rsidR="00DB4BB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DB4BB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Gouy</w:t>
      </w:r>
      <w:proofErr w:type="spellEnd"/>
      <w:r w:rsidR="00DB4BB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ace</w:t>
      </w:r>
      <w:r w:rsidR="00DB4BB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spellStart"/>
      <w:r w:rsidR="00DB4BB3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DB4BB3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una</w:t>
      </w:r>
      <w:r w:rsidR="00DB4BB3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 w:rsidR="00DB4BB3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B4BB3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</w:p>
    <w:p w14:paraId="40ABFD70" w14:textId="1215A9E2" w:rsidR="00D852BC" w:rsidRDefault="00BC0D88" w:rsidP="00FB2507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              </w:t>
      </w:r>
      <w:r w:rsidR="00DB4BB3" w:rsidRPr="00E427B6">
        <w:rPr>
          <w:rFonts w:ascii="Calibri" w:eastAsia="Calibri" w:hAnsi="Calibri" w:cs="Calibri"/>
          <w:b/>
          <w:bCs/>
          <w:spacing w:val="2"/>
          <w:sz w:val="21"/>
          <w:szCs w:val="21"/>
        </w:rPr>
        <w:t>Le</w:t>
      </w:r>
      <w:r w:rsidR="00DB4BB3" w:rsidRPr="00E427B6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 w:rsidR="00DB4BB3" w:rsidRPr="00E427B6">
        <w:rPr>
          <w:rFonts w:ascii="Calibri" w:eastAsia="Calibri" w:hAnsi="Calibri" w:cs="Calibri"/>
          <w:b/>
          <w:bCs/>
          <w:spacing w:val="2"/>
          <w:sz w:val="21"/>
          <w:szCs w:val="21"/>
        </w:rPr>
        <w:t>sa</w:t>
      </w:r>
      <w:r w:rsidR="00DB4BB3" w:rsidRPr="00E427B6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B4BB3" w:rsidRPr="00E427B6">
        <w:rPr>
          <w:rFonts w:ascii="Calibri" w:eastAsia="Calibri" w:hAnsi="Calibri" w:cs="Calibri"/>
          <w:b/>
          <w:bCs/>
          <w:spacing w:val="2"/>
          <w:sz w:val="21"/>
          <w:szCs w:val="21"/>
        </w:rPr>
        <w:t>ed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proofErr w:type="spellEnd"/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25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ril</w:t>
      </w:r>
      <w:proofErr w:type="spellEnd"/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2020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à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18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proofErr w:type="spellEnd"/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é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proofErr w:type="spellEnd"/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de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La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DB4BB3" w:rsidRPr="00E427B6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tt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(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 w:rsidR="00DB4BB3" w:rsidRPr="00E427B6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proofErr w:type="spellStart"/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ili</w:t>
      </w:r>
      <w:r w:rsidR="00DB4BB3" w:rsidRPr="00E427B6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ppo</w:t>
      </w:r>
      <w:r w:rsidR="00DB4BB3" w:rsidRPr="00E427B6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proofErr w:type="spellEnd"/>
      <w:r w:rsidR="00DB4BB3" w:rsidRPr="00E427B6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)</w:t>
      </w:r>
      <w:r w:rsidR="00DB4BB3" w:rsidRPr="00E427B6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bookmarkStart w:id="0" w:name="_GoBack"/>
      <w:bookmarkEnd w:id="0"/>
    </w:p>
    <w:p w14:paraId="642310CD" w14:textId="77777777" w:rsidR="00FB2507" w:rsidRPr="00FB2507" w:rsidRDefault="00FB2507" w:rsidP="00FB2507">
      <w:pPr>
        <w:tabs>
          <w:tab w:val="left" w:pos="820"/>
        </w:tabs>
        <w:spacing w:after="0" w:line="476" w:lineRule="auto"/>
        <w:ind w:left="824" w:right="2667" w:hanging="708"/>
        <w:rPr>
          <w:rFonts w:ascii="Calibri" w:eastAsia="Calibri" w:hAnsi="Calibri" w:cs="Calibri"/>
          <w:spacing w:val="2"/>
          <w:sz w:val="21"/>
          <w:szCs w:val="21"/>
        </w:rPr>
      </w:pPr>
    </w:p>
    <w:p w14:paraId="21267952" w14:textId="4E6E3EA2" w:rsidR="00D852BC" w:rsidRPr="008A604E" w:rsidRDefault="00DB4BB3">
      <w:pPr>
        <w:spacing w:after="0" w:line="240" w:lineRule="auto"/>
        <w:ind w:left="116" w:right="-20"/>
        <w:rPr>
          <w:rFonts w:ascii="Calibri" w:eastAsia="Calibri" w:hAnsi="Calibri" w:cs="Calibri"/>
          <w:color w:val="FF0000"/>
          <w:sz w:val="21"/>
          <w:szCs w:val="21"/>
        </w:rPr>
      </w:pP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La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r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pa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aux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o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>ff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c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es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de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l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spell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e</w:t>
      </w:r>
      <w:r w:rsidRPr="008A604E">
        <w:rPr>
          <w:rFonts w:ascii="Calibri" w:eastAsia="Calibri" w:hAnsi="Calibri" w:cs="Calibri"/>
          <w:b/>
          <w:bCs/>
          <w:color w:val="FF0000"/>
          <w:spacing w:val="3"/>
          <w:w w:val="102"/>
          <w:sz w:val="21"/>
          <w:szCs w:val="21"/>
        </w:rPr>
        <w:t>m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ne</w:t>
      </w:r>
      <w:proofErr w:type="spellEnd"/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 </w:t>
      </w:r>
      <w:proofErr w:type="gramStart"/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S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2"/>
          <w:sz w:val="21"/>
          <w:szCs w:val="21"/>
        </w:rPr>
        <w:t>a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i</w:t>
      </w:r>
      <w:r w:rsidRPr="008A604E">
        <w:rPr>
          <w:rFonts w:ascii="Calibri" w:eastAsia="Calibri" w:hAnsi="Calibri" w:cs="Calibri"/>
          <w:b/>
          <w:bCs/>
          <w:color w:val="FF0000"/>
          <w:spacing w:val="2"/>
          <w:w w:val="103"/>
          <w:sz w:val="21"/>
          <w:szCs w:val="21"/>
        </w:rPr>
        <w:t>n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t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2"/>
          <w:sz w:val="21"/>
          <w:szCs w:val="21"/>
        </w:rPr>
        <w:t xml:space="preserve">e </w:t>
      </w:r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:</w:t>
      </w:r>
      <w:proofErr w:type="gramEnd"/>
      <w:r w:rsidRPr="008A604E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r w:rsidR="002905EC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</w:t>
      </w:r>
      <w:proofErr w:type="spellStart"/>
      <w:r w:rsidR="00E427B6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>voir</w:t>
      </w:r>
      <w:proofErr w:type="spellEnd"/>
      <w:r w:rsidR="00E427B6">
        <w:rPr>
          <w:rFonts w:ascii="Calibri" w:eastAsia="Calibri" w:hAnsi="Calibri" w:cs="Calibri"/>
          <w:b/>
          <w:bCs/>
          <w:color w:val="FF0000"/>
          <w:spacing w:val="1"/>
          <w:w w:val="103"/>
          <w:sz w:val="21"/>
          <w:szCs w:val="21"/>
        </w:rPr>
        <w:t xml:space="preserve"> affiche sur le site</w:t>
      </w:r>
    </w:p>
    <w:sectPr w:rsidR="00D852BC" w:rsidRPr="008A604E">
      <w:type w:val="continuous"/>
      <w:pgSz w:w="11900" w:h="16840"/>
      <w:pgMar w:top="1360" w:right="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BC"/>
    <w:rsid w:val="001654A2"/>
    <w:rsid w:val="002905EC"/>
    <w:rsid w:val="003B2539"/>
    <w:rsid w:val="005C7546"/>
    <w:rsid w:val="008A604E"/>
    <w:rsid w:val="00BA5AB5"/>
    <w:rsid w:val="00BC0D88"/>
    <w:rsid w:val="00D852BC"/>
    <w:rsid w:val="00DB4BB3"/>
    <w:rsid w:val="00E427B6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D4170"/>
  <w15:docId w15:val="{FB1D3169-B739-44C1-8721-487D512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Walraevens</cp:lastModifiedBy>
  <cp:revision>11</cp:revision>
  <dcterms:created xsi:type="dcterms:W3CDTF">2019-10-01T18:28:00Z</dcterms:created>
  <dcterms:modified xsi:type="dcterms:W3CDTF">2020-02-23T13:22:00Z</dcterms:modified>
</cp:coreProperties>
</file>